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</w:t>
      </w:r>
      <w:bookmarkStart w:id="0" w:name="_GoBack"/>
      <w:bookmarkEnd w:id="0"/>
      <w:r w:rsidR="00752E86" w:rsidRPr="001C229D">
        <w:rPr>
          <w:rFonts w:hint="eastAsia"/>
          <w:sz w:val="24"/>
          <w:u w:val="single"/>
        </w:rPr>
        <w:t>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 w:rsidRPr="005C013D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F18B" w14:textId="2099A128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5C013D" w:rsidRPr="005C013D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013D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FA85-BCB5-49C4-A656-A6319122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2024-10-30T06:16:00Z</dcterms:modified>
</cp:coreProperties>
</file>